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F49" w:rsidRPr="00021FAE" w:rsidRDefault="000313BD" w:rsidP="00B06F49">
      <w:pPr>
        <w:spacing w:after="120"/>
        <w:jc w:val="center"/>
        <w:rPr>
          <w:rFonts w:ascii="Bell MT" w:hAnsi="Bell MT"/>
          <w:b/>
          <w:sz w:val="52"/>
        </w:rPr>
      </w:pPr>
      <w:bookmarkStart w:id="0" w:name="_GoBack"/>
      <w:bookmarkEnd w:id="0"/>
      <w:r>
        <w:rPr>
          <w:rFonts w:ascii="Bell MT" w:hAnsi="Bell MT"/>
          <w:b/>
          <w:sz w:val="52"/>
        </w:rPr>
        <w:t>SOUTHERN</w:t>
      </w:r>
      <w:r w:rsidR="00B06F49" w:rsidRPr="00021FAE">
        <w:rPr>
          <w:rFonts w:ascii="Bell MT" w:hAnsi="Bell MT"/>
          <w:b/>
          <w:sz w:val="52"/>
        </w:rPr>
        <w:t xml:space="preserve"> CATTLE SALE SCHEDULE</w:t>
      </w:r>
    </w:p>
    <w:p w:rsidR="00B06F49" w:rsidRPr="00021FAE" w:rsidRDefault="00B06F49" w:rsidP="00B06F49">
      <w:pPr>
        <w:jc w:val="center"/>
        <w:rPr>
          <w:b/>
          <w:sz w:val="36"/>
        </w:rPr>
      </w:pPr>
      <w:r w:rsidRPr="00021FAE">
        <w:rPr>
          <w:b/>
          <w:sz w:val="36"/>
        </w:rPr>
        <w:t>201</w:t>
      </w:r>
      <w:r w:rsidR="00F83468">
        <w:rPr>
          <w:b/>
          <w:sz w:val="36"/>
        </w:rPr>
        <w:t>8</w:t>
      </w:r>
      <w:r w:rsidRPr="00021FAE">
        <w:rPr>
          <w:b/>
          <w:sz w:val="36"/>
        </w:rPr>
        <w:t>/1</w:t>
      </w:r>
      <w:r w:rsidR="00F83468">
        <w:rPr>
          <w:b/>
          <w:sz w:val="36"/>
        </w:rPr>
        <w:t>9</w:t>
      </w:r>
    </w:p>
    <w:p w:rsidR="00B06F49" w:rsidRPr="00021FAE" w:rsidRDefault="00B06F49" w:rsidP="00B06F49">
      <w:pPr>
        <w:jc w:val="center"/>
      </w:pPr>
    </w:p>
    <w:p w:rsidR="00B06F49" w:rsidRDefault="00B06F49" w:rsidP="00B06F4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2660"/>
        <w:gridCol w:w="2835"/>
        <w:gridCol w:w="3118"/>
        <w:gridCol w:w="2977"/>
        <w:gridCol w:w="2578"/>
      </w:tblGrid>
      <w:tr w:rsidR="00B06F49">
        <w:tc>
          <w:tcPr>
            <w:tcW w:w="2660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Monday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Tuesday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Wednesday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Thursday</w:t>
            </w:r>
          </w:p>
        </w:tc>
        <w:tc>
          <w:tcPr>
            <w:tcW w:w="2578" w:type="dxa"/>
            <w:tcBorders>
              <w:bottom w:val="single" w:sz="4" w:space="0" w:color="auto"/>
            </w:tcBorders>
            <w:shd w:val="clear" w:color="auto" w:fill="23D347"/>
          </w:tcPr>
          <w:p w:rsidR="00B06F49" w:rsidRPr="00B06F49" w:rsidRDefault="00B06F49">
            <w:pPr>
              <w:rPr>
                <w:b/>
                <w:sz w:val="32"/>
              </w:rPr>
            </w:pPr>
            <w:r w:rsidRPr="00B06F49">
              <w:rPr>
                <w:b/>
                <w:sz w:val="32"/>
              </w:rPr>
              <w:t>Friday</w:t>
            </w:r>
          </w:p>
        </w:tc>
      </w:tr>
      <w:tr w:rsidR="00B06F49">
        <w:tc>
          <w:tcPr>
            <w:tcW w:w="2660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Pr="00B06F49" w:rsidRDefault="00B06F49">
            <w:pPr>
              <w:rPr>
                <w:b/>
              </w:rPr>
            </w:pPr>
            <w:r>
              <w:t xml:space="preserve">Pakenham – </w:t>
            </w:r>
            <w:r w:rsidRPr="00B06F49">
              <w:rPr>
                <w:b/>
              </w:rPr>
              <w:t>D/W</w:t>
            </w:r>
          </w:p>
          <w:p w:rsidR="00B06F49" w:rsidRDefault="00B06F49">
            <w:pPr>
              <w:rPr>
                <w:b/>
              </w:rPr>
            </w:pPr>
            <w:r w:rsidRPr="00B06F49">
              <w:t>Casterton</w:t>
            </w:r>
            <w:r w:rsidR="00C82D52">
              <w:rPr>
                <w:b/>
              </w:rPr>
              <w:t xml:space="preserve"> -  S/Oct</w:t>
            </w:r>
          </w:p>
          <w:p w:rsidR="00C82D52" w:rsidRPr="00B06F49" w:rsidRDefault="00C82D52">
            <w:pPr>
              <w:rPr>
                <w:b/>
              </w:rPr>
            </w:pPr>
            <w:r w:rsidRPr="00C82D52">
              <w:t>Casterton –</w:t>
            </w:r>
            <w:r>
              <w:rPr>
                <w:b/>
              </w:rPr>
              <w:t>W/Jan</w:t>
            </w:r>
          </w:p>
          <w:p w:rsidR="00B06F49" w:rsidRPr="00B06F49" w:rsidRDefault="00B06F49">
            <w:pPr>
              <w:rPr>
                <w:b/>
              </w:rPr>
            </w:pPr>
            <w:r w:rsidRPr="00B06F49">
              <w:t xml:space="preserve">Casterton </w:t>
            </w:r>
            <w:r w:rsidRPr="00B06F49">
              <w:rPr>
                <w:b/>
              </w:rPr>
              <w:t xml:space="preserve">– </w:t>
            </w:r>
            <w:r w:rsidR="00C82D52">
              <w:rPr>
                <w:b/>
              </w:rPr>
              <w:t>S/</w:t>
            </w:r>
            <w:r w:rsidR="00A93826">
              <w:rPr>
                <w:b/>
              </w:rPr>
              <w:t>March &amp; June</w:t>
            </w:r>
          </w:p>
          <w:p w:rsidR="00B06F49" w:rsidRPr="00B06F49" w:rsidRDefault="00B06F49">
            <w:pPr>
              <w:rPr>
                <w:b/>
              </w:rPr>
            </w:pPr>
            <w:r w:rsidRPr="00B06F49">
              <w:t xml:space="preserve">Casterton </w:t>
            </w:r>
            <w:r w:rsidRPr="00B06F49">
              <w:rPr>
                <w:b/>
              </w:rPr>
              <w:t xml:space="preserve">-  </w:t>
            </w:r>
            <w:r w:rsidR="00A93826" w:rsidRPr="00A93826">
              <w:rPr>
                <w:b/>
              </w:rPr>
              <w:t>Store</w:t>
            </w:r>
            <w:r w:rsidRPr="00A93826">
              <w:rPr>
                <w:b/>
              </w:rPr>
              <w:t>/</w:t>
            </w:r>
            <w:r w:rsidR="00A93826" w:rsidRPr="00A93826">
              <w:rPr>
                <w:b/>
              </w:rPr>
              <w:t>Oct</w:t>
            </w:r>
          </w:p>
          <w:p w:rsidR="00B06F49" w:rsidRDefault="003F01BA">
            <w:pPr>
              <w:rPr>
                <w:b/>
              </w:rPr>
            </w:pPr>
            <w:r>
              <w:t xml:space="preserve">Shepparton </w:t>
            </w:r>
            <w:r w:rsidR="00C82D52">
              <w:t>–</w:t>
            </w:r>
            <w:r>
              <w:t xml:space="preserve"> </w:t>
            </w:r>
            <w:r w:rsidRPr="00C82D52">
              <w:rPr>
                <w:b/>
              </w:rPr>
              <w:t>Calves</w:t>
            </w:r>
            <w:r w:rsidR="000C2B4C">
              <w:rPr>
                <w:b/>
              </w:rPr>
              <w:t>/W</w:t>
            </w:r>
          </w:p>
          <w:p w:rsidR="00C82D52" w:rsidRDefault="00C82D52">
            <w:r w:rsidRPr="00C82D52">
              <w:t>Echuca –</w:t>
            </w:r>
            <w:r>
              <w:rPr>
                <w:b/>
              </w:rPr>
              <w:t xml:space="preserve"> S/M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Default="00B06F49" w:rsidP="00B06F49">
            <w:pPr>
              <w:spacing w:after="40"/>
            </w:pPr>
            <w:r>
              <w:t xml:space="preserve">Bendigo – </w:t>
            </w:r>
            <w:r w:rsidRPr="00B06F49">
              <w:rPr>
                <w:b/>
              </w:rPr>
              <w:t>F/W</w:t>
            </w:r>
          </w:p>
          <w:p w:rsidR="00B06F49" w:rsidRDefault="00B06F49" w:rsidP="00B06F49">
            <w:pPr>
              <w:spacing w:after="40"/>
              <w:rPr>
                <w:b/>
              </w:rPr>
            </w:pPr>
            <w:r>
              <w:t xml:space="preserve">Camperdown – </w:t>
            </w:r>
            <w:r w:rsidRPr="00B06F49">
              <w:rPr>
                <w:b/>
              </w:rPr>
              <w:t>F/W</w:t>
            </w:r>
          </w:p>
          <w:p w:rsidR="00CC0649" w:rsidRDefault="00CC0649" w:rsidP="00CC0649">
            <w:pPr>
              <w:numPr>
                <w:ilvl w:val="0"/>
                <w:numId w:val="1"/>
              </w:numPr>
              <w:spacing w:after="40"/>
            </w:pPr>
            <w:r>
              <w:rPr>
                <w:b/>
              </w:rPr>
              <w:t>Stores/Dairy/A</w:t>
            </w:r>
          </w:p>
          <w:p w:rsidR="00B06F49" w:rsidRDefault="00B06F49" w:rsidP="00B06F49">
            <w:pPr>
              <w:spacing w:after="40"/>
            </w:pPr>
            <w:r>
              <w:t xml:space="preserve">Sale – </w:t>
            </w:r>
            <w:r w:rsidRPr="00B06F49">
              <w:rPr>
                <w:b/>
              </w:rPr>
              <w:t>F/W</w:t>
            </w:r>
          </w:p>
          <w:p w:rsidR="00B06F49" w:rsidRDefault="00B06F49">
            <w:pPr>
              <w:rPr>
                <w:b/>
              </w:rPr>
            </w:pPr>
            <w:r>
              <w:t xml:space="preserve">Pakenham – </w:t>
            </w:r>
            <w:r w:rsidRPr="00B06F49">
              <w:rPr>
                <w:b/>
              </w:rPr>
              <w:t>F/W</w:t>
            </w:r>
          </w:p>
          <w:p w:rsidR="003F01BA" w:rsidRDefault="003F01BA">
            <w:pPr>
              <w:rPr>
                <w:b/>
              </w:rPr>
            </w:pPr>
            <w:r w:rsidRPr="003F01BA">
              <w:t xml:space="preserve">Shepparton </w:t>
            </w:r>
            <w:r>
              <w:t>–</w:t>
            </w:r>
            <w:r w:rsidRPr="003F01BA">
              <w:t xml:space="preserve"> </w:t>
            </w:r>
            <w:r w:rsidRPr="00C82D52">
              <w:rPr>
                <w:b/>
              </w:rPr>
              <w:t>Cattle –</w:t>
            </w:r>
            <w:r>
              <w:t xml:space="preserve"> </w:t>
            </w:r>
            <w:r w:rsidRPr="003F01BA">
              <w:rPr>
                <w:b/>
              </w:rPr>
              <w:t>F&amp;S/W</w:t>
            </w:r>
          </w:p>
          <w:p w:rsidR="00C82D52" w:rsidRPr="003F01BA" w:rsidRDefault="00C82D52">
            <w:r w:rsidRPr="00C82D52">
              <w:t>Naracoorte –</w:t>
            </w:r>
            <w:r>
              <w:rPr>
                <w:b/>
              </w:rPr>
              <w:t xml:space="preserve"> F/W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Pr="00B06F49" w:rsidRDefault="00B06F49" w:rsidP="00B06F49">
            <w:pPr>
              <w:spacing w:after="40"/>
              <w:rPr>
                <w:b/>
              </w:rPr>
            </w:pPr>
            <w:r>
              <w:t xml:space="preserve">Echuca – </w:t>
            </w:r>
            <w:r w:rsidRPr="00B06F49">
              <w:rPr>
                <w:b/>
              </w:rPr>
              <w:t>F/FN</w:t>
            </w:r>
          </w:p>
          <w:p w:rsidR="00B06F49" w:rsidRDefault="00B06F49" w:rsidP="00B06F49">
            <w:pPr>
              <w:spacing w:after="40"/>
            </w:pPr>
            <w:r>
              <w:t xml:space="preserve">Horsham – </w:t>
            </w:r>
            <w:r w:rsidRPr="00B06F49">
              <w:rPr>
                <w:b/>
              </w:rPr>
              <w:t>F</w:t>
            </w:r>
            <w:r w:rsidRPr="0023048F">
              <w:t>+</w:t>
            </w:r>
            <w:r w:rsidRPr="00B06F49">
              <w:rPr>
                <w:b/>
              </w:rPr>
              <w:t>S/FN</w:t>
            </w:r>
          </w:p>
          <w:p w:rsidR="00B06F49" w:rsidRDefault="00B06F49" w:rsidP="00B06F49">
            <w:pPr>
              <w:spacing w:after="40"/>
            </w:pPr>
            <w:r>
              <w:t xml:space="preserve">Kyneton – </w:t>
            </w:r>
            <w:r w:rsidRPr="00B06F49">
              <w:rPr>
                <w:b/>
              </w:rPr>
              <w:t>S/M</w:t>
            </w:r>
          </w:p>
          <w:p w:rsidR="00B06F49" w:rsidRDefault="00B06F49" w:rsidP="00B06F49">
            <w:pPr>
              <w:spacing w:after="40"/>
            </w:pPr>
            <w:r>
              <w:t xml:space="preserve">Leongatha – </w:t>
            </w:r>
            <w:r w:rsidRPr="00B06F49">
              <w:rPr>
                <w:b/>
              </w:rPr>
              <w:t>F/W</w:t>
            </w:r>
          </w:p>
          <w:p w:rsidR="00B06F49" w:rsidRPr="00CC0649" w:rsidRDefault="00B06F49" w:rsidP="00B06F49">
            <w:pPr>
              <w:spacing w:after="40"/>
              <w:rPr>
                <w:b/>
              </w:rPr>
            </w:pPr>
            <w:r>
              <w:t xml:space="preserve">Warrnambool – </w:t>
            </w:r>
            <w:r w:rsidRPr="00B06F49">
              <w:rPr>
                <w:b/>
              </w:rPr>
              <w:t>F</w:t>
            </w:r>
            <w:r w:rsidR="00CC0649">
              <w:rPr>
                <w:b/>
              </w:rPr>
              <w:t xml:space="preserve"> &amp; Calves &amp; Dairy</w:t>
            </w:r>
            <w:r w:rsidRPr="00B06F49">
              <w:rPr>
                <w:b/>
              </w:rPr>
              <w:t>/W</w:t>
            </w:r>
            <w:r>
              <w:t xml:space="preserve"> </w:t>
            </w:r>
            <w:r w:rsidR="00CC0649">
              <w:t xml:space="preserve">– </w:t>
            </w:r>
            <w:r w:rsidR="00CC0649" w:rsidRPr="00CC0649">
              <w:rPr>
                <w:b/>
              </w:rPr>
              <w:t>S/M</w:t>
            </w:r>
          </w:p>
          <w:p w:rsidR="00C82D52" w:rsidRDefault="00C82D52" w:rsidP="00B06F49">
            <w:pPr>
              <w:spacing w:after="40"/>
              <w:rPr>
                <w:b/>
              </w:rPr>
            </w:pPr>
            <w:r>
              <w:t xml:space="preserve">Mt Gambier – </w:t>
            </w:r>
            <w:r w:rsidRPr="00C82D52">
              <w:rPr>
                <w:b/>
              </w:rPr>
              <w:t>F</w:t>
            </w:r>
            <w:r w:rsidR="00116BA2">
              <w:rPr>
                <w:b/>
              </w:rPr>
              <w:t xml:space="preserve"> &amp; Calf</w:t>
            </w:r>
            <w:r w:rsidRPr="00C82D52">
              <w:rPr>
                <w:b/>
              </w:rPr>
              <w:t>/W</w:t>
            </w:r>
          </w:p>
          <w:p w:rsidR="00C82D52" w:rsidRDefault="00C82D52" w:rsidP="00B06F49">
            <w:pPr>
              <w:spacing w:after="40"/>
            </w:pPr>
            <w:r w:rsidRPr="00C82D52">
              <w:t>Sale –</w:t>
            </w:r>
            <w:r>
              <w:rPr>
                <w:b/>
              </w:rPr>
              <w:t xml:space="preserve"> Calf/W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Default="00B06F49" w:rsidP="00B06F49">
            <w:pPr>
              <w:spacing w:after="40"/>
            </w:pPr>
            <w:r>
              <w:t xml:space="preserve">Bairnsdale – </w:t>
            </w:r>
            <w:r w:rsidRPr="00B06F49">
              <w:rPr>
                <w:b/>
              </w:rPr>
              <w:t>F/W</w:t>
            </w:r>
          </w:p>
          <w:p w:rsidR="00B06F49" w:rsidRDefault="00B06F49" w:rsidP="00B06F49">
            <w:pPr>
              <w:spacing w:after="40"/>
            </w:pPr>
            <w:r>
              <w:t xml:space="preserve">Colac – </w:t>
            </w:r>
            <w:r w:rsidRPr="00B06F49">
              <w:rPr>
                <w:b/>
              </w:rPr>
              <w:t>F</w:t>
            </w:r>
            <w:r w:rsidR="00CC0649">
              <w:rPr>
                <w:b/>
              </w:rPr>
              <w:t xml:space="preserve"> </w:t>
            </w:r>
            <w:r w:rsidR="000313BD">
              <w:rPr>
                <w:b/>
              </w:rPr>
              <w:t>+</w:t>
            </w:r>
            <w:r w:rsidR="00CC0649">
              <w:rPr>
                <w:b/>
              </w:rPr>
              <w:t xml:space="preserve"> Calves</w:t>
            </w:r>
            <w:r w:rsidRPr="00B06F49">
              <w:rPr>
                <w:b/>
              </w:rPr>
              <w:t>/W</w:t>
            </w:r>
          </w:p>
          <w:p w:rsidR="00B06F49" w:rsidRPr="00B06F49" w:rsidRDefault="00B06F49" w:rsidP="00B06F49">
            <w:pPr>
              <w:spacing w:after="40"/>
              <w:rPr>
                <w:b/>
              </w:rPr>
            </w:pPr>
            <w:r>
              <w:t xml:space="preserve">Kerang – </w:t>
            </w:r>
            <w:r w:rsidRPr="00B06F49">
              <w:rPr>
                <w:b/>
              </w:rPr>
              <w:t>F</w:t>
            </w:r>
            <w:r w:rsidRPr="0023048F">
              <w:t>+</w:t>
            </w:r>
            <w:r w:rsidRPr="00B06F49">
              <w:rPr>
                <w:b/>
              </w:rPr>
              <w:t>S/FN</w:t>
            </w:r>
          </w:p>
          <w:p w:rsidR="00B06F49" w:rsidRDefault="00B06F49" w:rsidP="00B06F49">
            <w:pPr>
              <w:spacing w:after="40"/>
            </w:pPr>
            <w:r>
              <w:t xml:space="preserve">Kyneton – </w:t>
            </w:r>
            <w:r w:rsidRPr="00B06F49">
              <w:rPr>
                <w:b/>
              </w:rPr>
              <w:t>F/W</w:t>
            </w:r>
          </w:p>
          <w:p w:rsidR="00B06F49" w:rsidRDefault="00B06F49" w:rsidP="00B06F49">
            <w:pPr>
              <w:spacing w:after="40"/>
            </w:pPr>
            <w:r>
              <w:t xml:space="preserve">Leongatha – </w:t>
            </w:r>
            <w:r w:rsidRPr="00B06F49">
              <w:rPr>
                <w:b/>
              </w:rPr>
              <w:t>S/FN</w:t>
            </w:r>
          </w:p>
          <w:p w:rsidR="00B06F49" w:rsidRDefault="00B06F49" w:rsidP="00B06F49">
            <w:pPr>
              <w:spacing w:after="40"/>
            </w:pPr>
            <w:r>
              <w:t xml:space="preserve">Pakenham – </w:t>
            </w:r>
            <w:r w:rsidRPr="00B06F49">
              <w:rPr>
                <w:b/>
              </w:rPr>
              <w:t>S/W</w:t>
            </w:r>
          </w:p>
          <w:p w:rsidR="00B06F49" w:rsidRPr="00B06F49" w:rsidRDefault="00B06F49">
            <w:pPr>
              <w:rPr>
                <w:b/>
              </w:rPr>
            </w:pPr>
            <w:r>
              <w:t xml:space="preserve">Wangaratta – </w:t>
            </w:r>
            <w:r w:rsidRPr="00B06F49">
              <w:rPr>
                <w:b/>
              </w:rPr>
              <w:t>F/W</w:t>
            </w:r>
          </w:p>
          <w:p w:rsidR="00E51F0A" w:rsidRDefault="00E51F0A">
            <w:r w:rsidRPr="00E51F0A">
              <w:t>Swan Hill</w:t>
            </w:r>
            <w:r w:rsidR="00676F1C">
              <w:rPr>
                <w:b/>
              </w:rPr>
              <w:t xml:space="preserve"> – F</w:t>
            </w:r>
            <w:r w:rsidRPr="00B06F49">
              <w:rPr>
                <w:b/>
              </w:rPr>
              <w:t>/FN</w:t>
            </w:r>
          </w:p>
        </w:tc>
        <w:tc>
          <w:tcPr>
            <w:tcW w:w="2578" w:type="dxa"/>
            <w:tcBorders>
              <w:bottom w:val="single" w:sz="4" w:space="0" w:color="auto"/>
            </w:tcBorders>
            <w:shd w:val="clear" w:color="auto" w:fill="CCFFCC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06F49" w:rsidRDefault="00B06F49" w:rsidP="00B06F49">
            <w:pPr>
              <w:spacing w:after="40"/>
            </w:pPr>
            <w:r>
              <w:t xml:space="preserve">Bairnsdale – </w:t>
            </w:r>
            <w:r w:rsidRPr="00B06F49">
              <w:rPr>
                <w:b/>
              </w:rPr>
              <w:t>S/FN</w:t>
            </w:r>
          </w:p>
          <w:p w:rsidR="00B06F49" w:rsidRDefault="00B06F49" w:rsidP="00B06F49">
            <w:pPr>
              <w:spacing w:after="40"/>
            </w:pPr>
            <w:r>
              <w:t xml:space="preserve">Colac – </w:t>
            </w:r>
            <w:r w:rsidRPr="00B06F49">
              <w:rPr>
                <w:b/>
              </w:rPr>
              <w:t>S/M</w:t>
            </w:r>
          </w:p>
          <w:p w:rsidR="00B06F49" w:rsidRDefault="00B06F49" w:rsidP="00B06F49">
            <w:pPr>
              <w:spacing w:after="40"/>
            </w:pPr>
            <w:r>
              <w:t xml:space="preserve">Euroa – </w:t>
            </w:r>
            <w:r w:rsidRPr="00B06F49">
              <w:rPr>
                <w:b/>
              </w:rPr>
              <w:t>S/M</w:t>
            </w:r>
          </w:p>
          <w:p w:rsidR="00B06F49" w:rsidRDefault="00B06F49" w:rsidP="00B06F49">
            <w:pPr>
              <w:spacing w:after="40"/>
            </w:pPr>
            <w:r>
              <w:t xml:space="preserve">Hamilton – </w:t>
            </w:r>
            <w:r w:rsidRPr="00B06F49">
              <w:rPr>
                <w:b/>
              </w:rPr>
              <w:t>S/W</w:t>
            </w:r>
          </w:p>
          <w:p w:rsidR="00B06F49" w:rsidRDefault="00B06F49" w:rsidP="00B06F49">
            <w:pPr>
              <w:spacing w:after="40"/>
            </w:pPr>
            <w:r>
              <w:t xml:space="preserve">Sale – </w:t>
            </w:r>
            <w:r w:rsidRPr="00B06F49">
              <w:rPr>
                <w:b/>
              </w:rPr>
              <w:t>S/</w:t>
            </w:r>
            <w:r w:rsidR="0029221B">
              <w:rPr>
                <w:b/>
              </w:rPr>
              <w:t>FN</w:t>
            </w:r>
          </w:p>
          <w:p w:rsidR="00B06F49" w:rsidRDefault="00B06F49" w:rsidP="00B06F49">
            <w:pPr>
              <w:spacing w:after="40"/>
            </w:pPr>
            <w:r>
              <w:t xml:space="preserve">Wangaratta – </w:t>
            </w:r>
            <w:r w:rsidRPr="00B06F49">
              <w:rPr>
                <w:b/>
              </w:rPr>
              <w:t>S/M</w:t>
            </w:r>
          </w:p>
          <w:p w:rsidR="00116BA2" w:rsidRDefault="00116BA2" w:rsidP="00116BA2">
            <w:pPr>
              <w:spacing w:after="40"/>
              <w:rPr>
                <w:b/>
              </w:rPr>
            </w:pPr>
            <w:r>
              <w:t>Mt Gambier</w:t>
            </w:r>
            <w:r w:rsidR="00B06F49">
              <w:t xml:space="preserve"> – </w:t>
            </w:r>
            <w:r w:rsidR="00B06F49" w:rsidRPr="00B06F49">
              <w:rPr>
                <w:b/>
              </w:rPr>
              <w:t>S/</w:t>
            </w:r>
            <w:r>
              <w:rPr>
                <w:b/>
              </w:rPr>
              <w:t>Bi M</w:t>
            </w:r>
          </w:p>
          <w:p w:rsidR="00B06F49" w:rsidRDefault="00C82D52" w:rsidP="00116BA2">
            <w:pPr>
              <w:spacing w:after="40"/>
            </w:pPr>
            <w:r>
              <w:t xml:space="preserve">Deni &amp; Finlay – </w:t>
            </w:r>
            <w:r w:rsidRPr="00C82D52">
              <w:rPr>
                <w:b/>
              </w:rPr>
              <w:t>F/FN</w:t>
            </w:r>
          </w:p>
        </w:tc>
      </w:tr>
      <w:tr w:rsidR="00B06F49">
        <w:tc>
          <w:tcPr>
            <w:tcW w:w="8613" w:type="dxa"/>
            <w:gridSpan w:val="3"/>
            <w:tcBorders>
              <w:bottom w:val="single" w:sz="4" w:space="0" w:color="auto"/>
            </w:tcBorders>
            <w:shd w:val="clear" w:color="auto" w:fill="36D13C"/>
          </w:tcPr>
          <w:p w:rsidR="00B06F49" w:rsidRPr="00001CBF" w:rsidRDefault="00B06F49">
            <w:pPr>
              <w:rPr>
                <w:b/>
              </w:rPr>
            </w:pPr>
            <w:r w:rsidRPr="00001CBF">
              <w:rPr>
                <w:b/>
              </w:rPr>
              <w:t>Legend:</w:t>
            </w:r>
          </w:p>
        </w:tc>
        <w:tc>
          <w:tcPr>
            <w:tcW w:w="5555" w:type="dxa"/>
            <w:gridSpan w:val="2"/>
            <w:vMerge w:val="restart"/>
            <w:tcBorders>
              <w:bottom w:val="nil"/>
              <w:right w:val="nil"/>
            </w:tcBorders>
            <w:shd w:val="clear" w:color="auto" w:fill="auto"/>
          </w:tcPr>
          <w:p w:rsidR="00B06F49" w:rsidRPr="00B06F49" w:rsidRDefault="00F83468" w:rsidP="00B06F49">
            <w:pPr>
              <w:rPr>
                <w:b/>
              </w:rPr>
            </w:pPr>
            <w:r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6.25pt;height:177pt">
                  <v:imagedata r:id="rId5" o:title="SAM_0243"/>
                </v:shape>
              </w:pict>
            </w:r>
          </w:p>
        </w:tc>
      </w:tr>
      <w:tr w:rsidR="00B06F49">
        <w:tc>
          <w:tcPr>
            <w:tcW w:w="2660" w:type="dxa"/>
            <w:tcBorders>
              <w:right w:val="nil"/>
            </w:tcBorders>
            <w:shd w:val="clear" w:color="auto" w:fill="CCFFCC"/>
          </w:tcPr>
          <w:p w:rsidR="00B06F49" w:rsidRDefault="00B06F49" w:rsidP="00B06F49">
            <w:pPr>
              <w:tabs>
                <w:tab w:val="left" w:pos="426"/>
              </w:tabs>
            </w:pPr>
            <w:r w:rsidRPr="00B06F49">
              <w:rPr>
                <w:b/>
              </w:rPr>
              <w:t>F</w:t>
            </w:r>
            <w:r>
              <w:t xml:space="preserve"> = Fat</w:t>
            </w:r>
            <w:r w:rsidR="00C82D52">
              <w:t>/Prime</w:t>
            </w:r>
          </w:p>
          <w:p w:rsidR="00B06F49" w:rsidRDefault="00B06F49">
            <w:r w:rsidRPr="00B06F49">
              <w:rPr>
                <w:b/>
              </w:rPr>
              <w:t>S</w:t>
            </w:r>
            <w:r>
              <w:t xml:space="preserve"> = Store</w:t>
            </w:r>
          </w:p>
          <w:p w:rsidR="00B06F49" w:rsidRDefault="00B06F49" w:rsidP="00E51F0A">
            <w:r w:rsidRPr="00B06F49">
              <w:rPr>
                <w:b/>
              </w:rPr>
              <w:t>D</w:t>
            </w:r>
            <w:r>
              <w:t xml:space="preserve"> = Young Do</w:t>
            </w:r>
            <w:r w:rsidR="00E51F0A">
              <w:t>mestic</w:t>
            </w:r>
          </w:p>
          <w:p w:rsidR="00DD6413" w:rsidRDefault="00DD6413" w:rsidP="00E51F0A"/>
        </w:tc>
        <w:tc>
          <w:tcPr>
            <w:tcW w:w="2835" w:type="dxa"/>
            <w:tcBorders>
              <w:left w:val="nil"/>
              <w:right w:val="nil"/>
            </w:tcBorders>
            <w:shd w:val="clear" w:color="auto" w:fill="CCFFCC"/>
          </w:tcPr>
          <w:p w:rsidR="00B06F49" w:rsidRDefault="00B06F49">
            <w:r w:rsidRPr="00B06F49">
              <w:rPr>
                <w:b/>
              </w:rPr>
              <w:t>W</w:t>
            </w:r>
            <w:r>
              <w:t xml:space="preserve"> = Weekly</w:t>
            </w:r>
          </w:p>
          <w:p w:rsidR="00B06F49" w:rsidRDefault="00B06F49">
            <w:r w:rsidRPr="00B06F49">
              <w:rPr>
                <w:b/>
              </w:rPr>
              <w:t>FN</w:t>
            </w:r>
            <w:r>
              <w:t xml:space="preserve"> = Fortnightly</w:t>
            </w:r>
          </w:p>
          <w:p w:rsidR="00B06F49" w:rsidRDefault="00B06F49">
            <w:r w:rsidRPr="00B06F49">
              <w:rPr>
                <w:b/>
              </w:rPr>
              <w:t>A</w:t>
            </w:r>
            <w:r>
              <w:t xml:space="preserve"> = As advertised</w:t>
            </w:r>
          </w:p>
          <w:p w:rsidR="00DD6413" w:rsidRDefault="00DD6413"/>
          <w:p w:rsidR="00DD6413" w:rsidRDefault="0094159C">
            <w:r>
              <w:pict>
                <v:shape id="_x0000_i1025" type="#_x0000_t75" style="width:131.25pt;height:59.25pt">
                  <v:imagedata r:id="rId6" o:title="ALSA_letterhead"/>
                </v:shape>
              </w:pict>
            </w:r>
          </w:p>
          <w:p w:rsidR="00DD6413" w:rsidRDefault="00DD6413" w:rsidP="00DD6413"/>
        </w:tc>
        <w:tc>
          <w:tcPr>
            <w:tcW w:w="3118" w:type="dxa"/>
            <w:tcBorders>
              <w:left w:val="nil"/>
            </w:tcBorders>
            <w:shd w:val="clear" w:color="auto" w:fill="CCFFCC"/>
          </w:tcPr>
          <w:p w:rsidR="00DD6413" w:rsidRDefault="00DD6413" w:rsidP="00DD6413">
            <w:r w:rsidRPr="00B06F49">
              <w:rPr>
                <w:b/>
              </w:rPr>
              <w:t>M</w:t>
            </w:r>
            <w:r>
              <w:t xml:space="preserve"> = Monthly</w:t>
            </w:r>
          </w:p>
          <w:p w:rsidR="00DD6413" w:rsidRDefault="00DD6413" w:rsidP="00DD6413">
            <w:r w:rsidRPr="00B06F49">
              <w:rPr>
                <w:b/>
              </w:rPr>
              <w:t>Bi M</w:t>
            </w:r>
            <w:r>
              <w:t xml:space="preserve"> = Twice-monthly </w:t>
            </w:r>
          </w:p>
          <w:p w:rsidR="00DD6413" w:rsidRDefault="00DD6413" w:rsidP="003B562E"/>
        </w:tc>
        <w:tc>
          <w:tcPr>
            <w:tcW w:w="5555" w:type="dxa"/>
            <w:gridSpan w:val="2"/>
            <w:vMerge/>
            <w:tcBorders>
              <w:bottom w:val="nil"/>
              <w:right w:val="nil"/>
            </w:tcBorders>
            <w:shd w:val="clear" w:color="auto" w:fill="auto"/>
          </w:tcPr>
          <w:p w:rsidR="00B06F49" w:rsidRDefault="00B06F49"/>
        </w:tc>
      </w:tr>
    </w:tbl>
    <w:p w:rsidR="00B06F49" w:rsidRDefault="00B06F49"/>
    <w:sectPr w:rsidR="00B06F49" w:rsidSect="00B06F49">
      <w:pgSz w:w="16832" w:h="11904" w:orient="landscape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C2903"/>
    <w:multiLevelType w:val="hybridMultilevel"/>
    <w:tmpl w:val="5AA271DE"/>
    <w:lvl w:ilvl="0" w:tplc="2108AA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149"/>
    <w:rsid w:val="00001CBF"/>
    <w:rsid w:val="00015C28"/>
    <w:rsid w:val="000313BD"/>
    <w:rsid w:val="000669EA"/>
    <w:rsid w:val="000C2B4C"/>
    <w:rsid w:val="00116BA2"/>
    <w:rsid w:val="0014722B"/>
    <w:rsid w:val="001B6A3B"/>
    <w:rsid w:val="002422AC"/>
    <w:rsid w:val="0029221B"/>
    <w:rsid w:val="003B562E"/>
    <w:rsid w:val="003F01BA"/>
    <w:rsid w:val="00565BE3"/>
    <w:rsid w:val="00676F1C"/>
    <w:rsid w:val="00784149"/>
    <w:rsid w:val="00796137"/>
    <w:rsid w:val="007C7F2F"/>
    <w:rsid w:val="007E5166"/>
    <w:rsid w:val="0094159C"/>
    <w:rsid w:val="00A93826"/>
    <w:rsid w:val="00B06F49"/>
    <w:rsid w:val="00C82D52"/>
    <w:rsid w:val="00CC0649"/>
    <w:rsid w:val="00DD6413"/>
    <w:rsid w:val="00DD7916"/>
    <w:rsid w:val="00E51F0A"/>
    <w:rsid w:val="00F83468"/>
    <w:rsid w:val="00FE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chartTrackingRefBased/>
  <w15:docId w15:val="{2FBE4924-C1A5-4943-AC26-9F9D853AD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7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C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1CB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SHEEP SELLING SCHEDULE</vt:lpstr>
    </vt:vector>
  </TitlesOfParts>
  <Company>University of Ballarat</Company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SHEEP SELLING SCHEDULE</dc:title>
  <dc:subject/>
  <dc:creator>Nicholas Wai</dc:creator>
  <cp:keywords/>
  <cp:lastModifiedBy>USER</cp:lastModifiedBy>
  <cp:revision>3</cp:revision>
  <cp:lastPrinted>2018-08-22T00:56:00Z</cp:lastPrinted>
  <dcterms:created xsi:type="dcterms:W3CDTF">2018-08-22T00:53:00Z</dcterms:created>
  <dcterms:modified xsi:type="dcterms:W3CDTF">2018-08-22T01:07:00Z</dcterms:modified>
</cp:coreProperties>
</file>